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71B0E7EC" w14:textId="77777777" w:rsidR="00F642BB" w:rsidRDefault="00F642BB" w:rsidP="004F12CA">
      <w:pPr>
        <w:spacing w:after="0"/>
        <w:rPr>
          <w:sz w:val="19"/>
        </w:rPr>
      </w:pPr>
    </w:p>
    <w:p w14:paraId="0FF034B6" w14:textId="77777777" w:rsidR="009479C7" w:rsidRDefault="009479C7" w:rsidP="004F12CA">
      <w:pPr>
        <w:spacing w:after="0"/>
        <w:rPr>
          <w:szCs w:val="22"/>
        </w:rPr>
      </w:pPr>
    </w:p>
    <w:p w14:paraId="0BC1973C" w14:textId="77777777" w:rsidR="009479C7" w:rsidRDefault="009479C7" w:rsidP="004F12CA">
      <w:pPr>
        <w:spacing w:after="0"/>
        <w:rPr>
          <w:szCs w:val="22"/>
        </w:rPr>
      </w:pPr>
    </w:p>
    <w:p w14:paraId="6ACFA313" w14:textId="0D22D13C" w:rsidR="00473705" w:rsidRDefault="00F642BB" w:rsidP="004F12CA">
      <w:pPr>
        <w:spacing w:after="0"/>
        <w:rPr>
          <w:szCs w:val="22"/>
        </w:rPr>
      </w:pPr>
      <w:r>
        <w:rPr>
          <w:szCs w:val="22"/>
        </w:rPr>
        <w:t>Malcolm Conway,</w:t>
      </w:r>
    </w:p>
    <w:p w14:paraId="76382950" w14:textId="411D07EA" w:rsidR="00473705" w:rsidRDefault="00C718C3" w:rsidP="004F12CA">
      <w:pPr>
        <w:spacing w:after="0"/>
        <w:rPr>
          <w:szCs w:val="22"/>
        </w:rPr>
      </w:pPr>
      <w:r w:rsidRPr="00C718C3">
        <w:rPr>
          <w:szCs w:val="22"/>
        </w:rPr>
        <w:t>23 Harvey Wynd</w:t>
      </w:r>
      <w:r>
        <w:rPr>
          <w:szCs w:val="22"/>
        </w:rPr>
        <w:t>,</w:t>
      </w:r>
      <w:r>
        <w:rPr>
          <w:szCs w:val="22"/>
        </w:rPr>
        <w:br/>
        <w:t>Stirling,</w:t>
      </w:r>
      <w:r>
        <w:rPr>
          <w:szCs w:val="22"/>
        </w:rPr>
        <w:br/>
        <w:t>FK8 1EU.</w:t>
      </w:r>
      <w:r>
        <w:rPr>
          <w:szCs w:val="22"/>
        </w:rPr>
        <w:br/>
      </w:r>
    </w:p>
    <w:p w14:paraId="45FC7303" w14:textId="34057FCB" w:rsidR="002C4335" w:rsidRPr="00431A4E" w:rsidRDefault="00F642BB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6BC979E4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F642BB">
        <w:rPr>
          <w:szCs w:val="22"/>
        </w:rPr>
        <w:t>Malcolm Conway</w:t>
      </w:r>
      <w:r w:rsidRPr="004F12CA">
        <w:rPr>
          <w:szCs w:val="22"/>
        </w:rPr>
        <w:t>,</w:t>
      </w:r>
    </w:p>
    <w:p w14:paraId="437A66EA" w14:textId="77777777" w:rsidR="00F642BB" w:rsidRPr="004F12CA" w:rsidRDefault="00F642BB" w:rsidP="00F642BB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49CB006A" w14:textId="77777777" w:rsidR="00F642BB" w:rsidRPr="004F12CA" w:rsidRDefault="00F642BB" w:rsidP="00F642BB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0BDBC172" w14:textId="77777777" w:rsidR="00F642BB" w:rsidRPr="004F12CA" w:rsidRDefault="00F642BB" w:rsidP="00F642BB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0898EB37" w14:textId="77777777" w:rsidR="00F642BB" w:rsidRPr="004F12CA" w:rsidRDefault="00F642BB" w:rsidP="00F642BB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6D844451" w14:textId="77777777" w:rsidR="00F642BB" w:rsidRPr="004F12CA" w:rsidRDefault="00F642BB" w:rsidP="00F642BB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063DBF21" w14:textId="77777777" w:rsidR="00F642BB" w:rsidRDefault="00F642BB" w:rsidP="00F642BB">
      <w:pPr>
        <w:spacing w:after="0"/>
        <w:rPr>
          <w:b/>
          <w:bCs/>
          <w:szCs w:val="22"/>
        </w:rPr>
      </w:pPr>
    </w:p>
    <w:p w14:paraId="09DA1774" w14:textId="77777777" w:rsidR="00F642BB" w:rsidRDefault="00F642BB" w:rsidP="00F642BB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0EC2750A" w14:textId="77777777" w:rsidR="00F642BB" w:rsidRPr="004F12CA" w:rsidRDefault="00F642BB" w:rsidP="00F642BB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5510C770" w14:textId="77777777" w:rsidR="00F642BB" w:rsidRDefault="00F642BB" w:rsidP="00F642BB">
      <w:pPr>
        <w:spacing w:after="0" w:line="240" w:lineRule="auto"/>
        <w:rPr>
          <w:szCs w:val="22"/>
        </w:rPr>
      </w:pPr>
    </w:p>
    <w:p w14:paraId="7FC00679" w14:textId="77777777" w:rsidR="00F642BB" w:rsidRPr="004F12CA" w:rsidRDefault="00F642BB" w:rsidP="00F642BB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04C55AA7" w14:textId="77777777" w:rsidR="00F642BB" w:rsidRPr="004F12CA" w:rsidRDefault="00F642BB" w:rsidP="00F642BB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2233748A" w14:textId="77777777" w:rsidR="00F642BB" w:rsidRDefault="00F642BB" w:rsidP="00F642BB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2B0A8AA1" w14:textId="77777777" w:rsidR="00F642BB" w:rsidRDefault="00F642BB" w:rsidP="00F642BB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4E751AAE" w14:textId="77777777" w:rsidR="00F642BB" w:rsidRDefault="00F642BB" w:rsidP="00F642BB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7D8D5707" w14:textId="77777777" w:rsidR="00F642BB" w:rsidRPr="004F12CA" w:rsidRDefault="00F642BB" w:rsidP="00F642BB">
      <w:pPr>
        <w:rPr>
          <w:sz w:val="19"/>
        </w:rPr>
      </w:pPr>
      <w:r>
        <w:t>Aiker Legal Support</w:t>
      </w:r>
    </w:p>
    <w:p w14:paraId="4115289B" w14:textId="1A755F70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3CA58" w14:textId="77777777" w:rsidR="00065246" w:rsidRDefault="00065246" w:rsidP="00A74CD0">
      <w:pPr>
        <w:spacing w:after="0" w:line="240" w:lineRule="auto"/>
      </w:pPr>
      <w:r>
        <w:separator/>
      </w:r>
    </w:p>
  </w:endnote>
  <w:endnote w:type="continuationSeparator" w:id="0">
    <w:p w14:paraId="545662FD" w14:textId="77777777" w:rsidR="00065246" w:rsidRDefault="00065246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8F71C" w14:textId="77777777" w:rsidR="00065246" w:rsidRDefault="00065246" w:rsidP="00A74CD0">
      <w:pPr>
        <w:spacing w:after="0" w:line="240" w:lineRule="auto"/>
      </w:pPr>
      <w:r>
        <w:separator/>
      </w:r>
    </w:p>
  </w:footnote>
  <w:footnote w:type="continuationSeparator" w:id="0">
    <w:p w14:paraId="2ADC01BD" w14:textId="77777777" w:rsidR="00065246" w:rsidRDefault="00065246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65246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87A15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902F81"/>
    <w:rsid w:val="0091550A"/>
    <w:rsid w:val="00930B87"/>
    <w:rsid w:val="00937825"/>
    <w:rsid w:val="00940BFB"/>
    <w:rsid w:val="009479C7"/>
    <w:rsid w:val="0095269C"/>
    <w:rsid w:val="009E4F4F"/>
    <w:rsid w:val="00A26E2D"/>
    <w:rsid w:val="00A65775"/>
    <w:rsid w:val="00A74CD0"/>
    <w:rsid w:val="00A841A5"/>
    <w:rsid w:val="00A90A24"/>
    <w:rsid w:val="00AC30CF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718C3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642BB"/>
    <w:rsid w:val="00F83113"/>
    <w:rsid w:val="00F94458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1286</Characters>
  <Application>Microsoft Office Word</Application>
  <DocSecurity>0</DocSecurity>
  <Lines>41</Lines>
  <Paragraphs>18</Paragraphs>
  <ScaleCrop>false</ScaleCrop>
  <Company/>
  <LinksUpToDate>false</LinksUpToDate>
  <CharactersWithSpaces>1532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7</cp:revision>
  <cp:lastPrinted>2026-02-09T11:23:00Z</cp:lastPrinted>
  <dcterms:created xsi:type="dcterms:W3CDTF">2026-02-06T12:50:00Z</dcterms:created>
  <dcterms:modified xsi:type="dcterms:W3CDTF">2026-02-09T11:24:00Z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