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FF457" w14:textId="6210F0B0" w:rsidR="00E9087E" w:rsidRPr="00E9087E" w:rsidRDefault="0057257E" w:rsidP="00E9087E">
      <w:pPr>
        <w:rPr>
          <w:b/>
          <w:bCs/>
        </w:rPr>
      </w:pPr>
      <w:r>
        <w:rPr>
          <w:b/>
          <w:bCs/>
        </w:rPr>
        <w:t xml:space="preserve">SURVIVOR </w:t>
      </w:r>
      <w:r w:rsidR="00E9087E" w:rsidRPr="00E9087E">
        <w:rPr>
          <w:b/>
          <w:bCs/>
        </w:rPr>
        <w:t>SUPPORT STATEMENT</w:t>
      </w:r>
    </w:p>
    <w:p w14:paraId="104C43AA" w14:textId="77777777" w:rsidR="00E777A9" w:rsidRDefault="00E777A9" w:rsidP="005B11F9">
      <w:pPr>
        <w:rPr>
          <w:b/>
          <w:bCs/>
        </w:rPr>
      </w:pPr>
    </w:p>
    <w:p w14:paraId="5BB62766" w14:textId="3B7C5520" w:rsidR="005B11F9" w:rsidRPr="005B11F9" w:rsidRDefault="005B11F9" w:rsidP="005B11F9">
      <w:pPr>
        <w:rPr>
          <w:i/>
          <w:iCs/>
        </w:rPr>
      </w:pPr>
      <w:r w:rsidRPr="005B11F9">
        <w:rPr>
          <w:b/>
          <w:bCs/>
        </w:rPr>
        <w:t>SECTION A —</w:t>
      </w:r>
      <w:r w:rsidR="0057257E">
        <w:rPr>
          <w:b/>
          <w:bCs/>
        </w:rPr>
        <w:t xml:space="preserve">SURVIVOR </w:t>
      </w:r>
      <w:r w:rsidRPr="005B11F9">
        <w:rPr>
          <w:b/>
          <w:bCs/>
        </w:rPr>
        <w:t>DETAILS</w:t>
      </w:r>
      <w:r w:rsidR="002456BD">
        <w:rPr>
          <w:b/>
          <w:bCs/>
        </w:rPr>
        <w:t xml:space="preserve"> </w:t>
      </w:r>
      <w:r w:rsidR="002456BD" w:rsidRPr="002456BD">
        <w:rPr>
          <w:i/>
          <w:iCs/>
        </w:rPr>
        <w:t>(office use only)</w:t>
      </w:r>
    </w:p>
    <w:p w14:paraId="38F24877" w14:textId="053AA9D8" w:rsidR="005B11F9" w:rsidRPr="005B11F9" w:rsidRDefault="0057257E" w:rsidP="00F40345">
      <w:pPr>
        <w:rPr>
          <w:b/>
          <w:bCs/>
        </w:rPr>
      </w:pPr>
      <w:r>
        <w:rPr>
          <w:b/>
          <w:bCs/>
        </w:rPr>
        <w:t xml:space="preserve">Survivor </w:t>
      </w:r>
      <w:r w:rsidR="005B11F9" w:rsidRPr="005B11F9">
        <w:rPr>
          <w:b/>
          <w:bCs/>
        </w:rPr>
        <w:t xml:space="preserve">Name: </w:t>
      </w:r>
      <w:r w:rsidR="0094301E">
        <w:rPr>
          <w:b/>
          <w:bCs/>
        </w:rPr>
        <w:t>David Condro</w:t>
      </w:r>
      <w:r w:rsidR="000B3130">
        <w:rPr>
          <w:b/>
          <w:bCs/>
        </w:rPr>
        <w:t>n</w:t>
      </w:r>
      <w:r w:rsidR="005B11F9" w:rsidRPr="005B11F9">
        <w:rPr>
          <w:b/>
          <w:bCs/>
        </w:rPr>
        <w:br/>
        <w:t xml:space="preserve">Date of Birth: </w:t>
      </w:r>
      <w:r w:rsidR="000B3130">
        <w:rPr>
          <w:b/>
          <w:bCs/>
        </w:rPr>
        <w:t>13.08/1955</w:t>
      </w:r>
      <w:r w:rsidR="005B11F9" w:rsidRPr="005B11F9">
        <w:rPr>
          <w:b/>
          <w:bCs/>
        </w:rPr>
        <w:br/>
        <w:t xml:space="preserve">Care Setting(s): </w:t>
      </w:r>
      <w:r w:rsidR="00765B57">
        <w:rPr>
          <w:b/>
          <w:bCs/>
        </w:rPr>
        <w:t>S</w:t>
      </w:r>
      <w:r w:rsidR="00F40345" w:rsidRPr="00F40345">
        <w:rPr>
          <w:b/>
          <w:bCs/>
        </w:rPr>
        <w:t>outh Lanarkshire</w:t>
      </w:r>
      <w:r w:rsidR="00F40345">
        <w:rPr>
          <w:b/>
          <w:bCs/>
        </w:rPr>
        <w:t xml:space="preserve">, </w:t>
      </w:r>
      <w:r w:rsidR="00F40345" w:rsidRPr="00F40345">
        <w:rPr>
          <w:b/>
          <w:bCs/>
        </w:rPr>
        <w:t>Wood Dean House</w:t>
      </w:r>
      <w:r w:rsidR="005B11F9" w:rsidRPr="005B11F9">
        <w:rPr>
          <w:b/>
          <w:bCs/>
        </w:rPr>
        <w:br/>
        <w:t xml:space="preserve">Any Other Names Used in Care: </w:t>
      </w:r>
      <w:r w:rsidR="00C82081">
        <w:rPr>
          <w:b/>
          <w:bCs/>
        </w:rPr>
        <w:t>N/a</w:t>
      </w:r>
    </w:p>
    <w:p w14:paraId="41D2D246" w14:textId="77777777" w:rsidR="005B11F9" w:rsidRPr="005B11F9" w:rsidRDefault="00000000" w:rsidP="005B11F9">
      <w:pPr>
        <w:rPr>
          <w:b/>
          <w:bCs/>
        </w:rPr>
      </w:pPr>
      <w:r>
        <w:rPr>
          <w:b/>
          <w:bCs/>
        </w:rPr>
        <w:pict w14:anchorId="25196EA3">
          <v:rect id="_x0000_i1025" style="width:0;height:1.5pt" o:hralign="center" o:hrstd="t" o:hr="t" fillcolor="#a0a0a0" stroked="f"/>
        </w:pict>
      </w:r>
    </w:p>
    <w:p w14:paraId="15A9C474" w14:textId="5439F0CA" w:rsidR="00E9087E" w:rsidRPr="00E9087E" w:rsidRDefault="00C46142" w:rsidP="00E9087E">
      <w:pPr>
        <w:rPr>
          <w:b/>
          <w:bCs/>
        </w:rPr>
      </w:pPr>
      <w:r w:rsidRPr="005B11F9">
        <w:rPr>
          <w:b/>
          <w:bCs/>
        </w:rPr>
        <w:t xml:space="preserve">SECTION </w:t>
      </w:r>
      <w:r>
        <w:rPr>
          <w:b/>
          <w:bCs/>
        </w:rPr>
        <w:t>B</w:t>
      </w:r>
      <w:r w:rsidRPr="005B11F9">
        <w:rPr>
          <w:b/>
          <w:bCs/>
        </w:rPr>
        <w:t xml:space="preserve"> —</w:t>
      </w:r>
      <w:r w:rsidR="0057257E">
        <w:rPr>
          <w:b/>
          <w:bCs/>
        </w:rPr>
        <w:t xml:space="preserve">Supporting Statement Name </w:t>
      </w:r>
      <w:r w:rsidR="00E9087E" w:rsidRPr="00E9087E">
        <w:rPr>
          <w:b/>
          <w:bCs/>
        </w:rPr>
        <w:t>Details</w:t>
      </w:r>
    </w:p>
    <w:p w14:paraId="2CE252E9" w14:textId="518424D4" w:rsidR="00E9087E" w:rsidRPr="00E9087E" w:rsidRDefault="00E9087E" w:rsidP="00E9087E">
      <w:r w:rsidRPr="00E9087E">
        <w:rPr>
          <w:b/>
          <w:bCs/>
        </w:rPr>
        <w:t>Name:</w:t>
      </w:r>
      <w:r w:rsidRPr="00E9087E">
        <w:t xml:space="preserve"> </w:t>
      </w:r>
      <w:r w:rsidR="004D6AD1">
        <w:t>Margaret Ciaran-Duss</w:t>
      </w:r>
      <w:r w:rsidRPr="00E9087E">
        <w:br/>
      </w:r>
      <w:r w:rsidRPr="00E9087E">
        <w:rPr>
          <w:b/>
          <w:bCs/>
        </w:rPr>
        <w:t>Relationship to</w:t>
      </w:r>
      <w:r w:rsidR="0057257E">
        <w:rPr>
          <w:b/>
          <w:bCs/>
        </w:rPr>
        <w:t xml:space="preserve"> Survivor</w:t>
      </w:r>
      <w:r w:rsidRPr="00E9087E">
        <w:rPr>
          <w:b/>
          <w:bCs/>
        </w:rPr>
        <w:t>:</w:t>
      </w:r>
      <w:r w:rsidR="00842F6B">
        <w:rPr>
          <w:b/>
          <w:bCs/>
        </w:rPr>
        <w:t xml:space="preserve"> </w:t>
      </w:r>
      <w:r w:rsidR="008A1B11">
        <w:rPr>
          <w:b/>
          <w:bCs/>
        </w:rPr>
        <w:t>Davi</w:t>
      </w:r>
      <w:r w:rsidR="008A16D0">
        <w:rPr>
          <w:b/>
          <w:bCs/>
        </w:rPr>
        <w:t>d</w:t>
      </w:r>
      <w:r w:rsidR="008A1B11">
        <w:rPr>
          <w:b/>
          <w:bCs/>
        </w:rPr>
        <w:t>’</w:t>
      </w:r>
      <w:r w:rsidR="008A16D0">
        <w:rPr>
          <w:b/>
          <w:bCs/>
        </w:rPr>
        <w:t xml:space="preserve">s </w:t>
      </w:r>
      <w:r w:rsidR="008A1B11">
        <w:rPr>
          <w:b/>
          <w:bCs/>
        </w:rPr>
        <w:t>older sister</w:t>
      </w:r>
      <w:r w:rsidRPr="00E9087E">
        <w:br/>
      </w:r>
      <w:r w:rsidRPr="00E9087E">
        <w:rPr>
          <w:b/>
          <w:bCs/>
        </w:rPr>
        <w:t>Length of Relationship:</w:t>
      </w:r>
      <w:r w:rsidRPr="00E9087E">
        <w:t xml:space="preserve"> </w:t>
      </w:r>
      <w:r w:rsidR="004055C3">
        <w:t>Whole time</w:t>
      </w:r>
    </w:p>
    <w:p w14:paraId="0193740A" w14:textId="77777777" w:rsidR="00E9087E" w:rsidRPr="00E9087E" w:rsidRDefault="00E9087E" w:rsidP="00E9087E">
      <w:pPr>
        <w:rPr>
          <w:b/>
          <w:bCs/>
        </w:rPr>
      </w:pPr>
      <w:r w:rsidRPr="00E9087E">
        <w:rPr>
          <w:b/>
          <w:bCs/>
        </w:rPr>
        <w:t>Purpose of This Statement</w:t>
      </w:r>
    </w:p>
    <w:p w14:paraId="10D74A60" w14:textId="717DCC43" w:rsidR="00E9087E" w:rsidRPr="00E9087E" w:rsidRDefault="00E9087E" w:rsidP="00E9087E">
      <w:r w:rsidRPr="00E9087E">
        <w:t xml:space="preserve">I am providing this statement in support of </w:t>
      </w:r>
      <w:r w:rsidR="004055C3">
        <w:t>David’s Condron</w:t>
      </w:r>
      <w:r w:rsidR="00687AAF">
        <w:t xml:space="preserve"> </w:t>
      </w:r>
      <w:r w:rsidRPr="00E9087E">
        <w:t xml:space="preserve">Redress Scotland application. I know </w:t>
      </w:r>
      <w:r w:rsidR="00A8371A">
        <w:t>h</w:t>
      </w:r>
      <w:r w:rsidR="004055C3">
        <w:t>im</w:t>
      </w:r>
      <w:r w:rsidR="00687AAF">
        <w:t xml:space="preserve"> </w:t>
      </w:r>
      <w:r w:rsidRPr="00E9087E">
        <w:t xml:space="preserve">personally and wish to offer information about </w:t>
      </w:r>
      <w:r w:rsidR="00A8371A">
        <w:t>h</w:t>
      </w:r>
      <w:r w:rsidR="003F6FDC">
        <w:t>is</w:t>
      </w:r>
      <w:r w:rsidR="00687AAF">
        <w:t xml:space="preserve"> </w:t>
      </w:r>
      <w:r w:rsidRPr="00E9087E">
        <w:t>experiences</w:t>
      </w:r>
      <w:r w:rsidR="00A8371A">
        <w:t xml:space="preserve"> shared with me</w:t>
      </w:r>
      <w:r w:rsidRPr="00E9087E">
        <w:t xml:space="preserve"> and the impact th</w:t>
      </w:r>
      <w:r w:rsidR="00415163">
        <w:t>is</w:t>
      </w:r>
      <w:r w:rsidRPr="00E9087E">
        <w:t xml:space="preserve"> have had on </w:t>
      </w:r>
      <w:r w:rsidR="00141356">
        <w:t>h</w:t>
      </w:r>
      <w:r w:rsidR="003F6FDC">
        <w:t>im</w:t>
      </w:r>
      <w:r w:rsidRPr="00E9087E">
        <w:t xml:space="preserve"> life.</w:t>
      </w:r>
    </w:p>
    <w:p w14:paraId="2E4CF4D5" w14:textId="77777777" w:rsidR="00E9087E" w:rsidRDefault="00E9087E" w:rsidP="00E9087E">
      <w:pPr>
        <w:rPr>
          <w:b/>
          <w:bCs/>
        </w:rPr>
      </w:pPr>
      <w:r w:rsidRPr="00E9087E">
        <w:rPr>
          <w:b/>
          <w:bCs/>
        </w:rPr>
        <w:t>How I Know the Applicant</w:t>
      </w:r>
    </w:p>
    <w:p w14:paraId="3DB2C058" w14:textId="73F52764" w:rsidR="00A02FDD" w:rsidRDefault="00B552EE" w:rsidP="00E9087E">
      <w:r w:rsidRPr="00B552EE">
        <w:t>I am David’s oldest sister</w:t>
      </w:r>
      <w:r w:rsidR="00DE667A">
        <w:t>.  I would like to expl</w:t>
      </w:r>
      <w:r w:rsidR="00885CA1">
        <w:t xml:space="preserve">ain why David had to put into care. </w:t>
      </w:r>
      <w:r w:rsidR="009C7341">
        <w:t>My mother had 6 children.</w:t>
      </w:r>
      <w:r w:rsidR="00D332A6">
        <w:t xml:space="preserve"> My mother had a cerebral haemorrhage </w:t>
      </w:r>
      <w:r w:rsidR="00F87904">
        <w:t xml:space="preserve">and was unable look after us.  </w:t>
      </w:r>
      <w:r w:rsidR="000717D4">
        <w:t xml:space="preserve">I was 20 years old at the </w:t>
      </w:r>
      <w:r w:rsidR="00957EF1">
        <w:t xml:space="preserve">time, just gotten married and was 3 months pregnant. </w:t>
      </w:r>
      <w:r w:rsidR="00A96A78">
        <w:t xml:space="preserve"> </w:t>
      </w:r>
      <w:r w:rsidR="007D40CC">
        <w:t xml:space="preserve">My home was too small to have all of my </w:t>
      </w:r>
      <w:r w:rsidR="00221F64">
        <w:t>sibling,</w:t>
      </w:r>
      <w:r w:rsidR="007D40CC">
        <w:t xml:space="preserve"> so my mother’s sister </w:t>
      </w:r>
      <w:r w:rsidR="00C92BAE">
        <w:t xml:space="preserve">had 3 of the youngest and the decision for the 2 older boys </w:t>
      </w:r>
      <w:r w:rsidR="007757D8">
        <w:t>to be placed into care was the most challenging dec</w:t>
      </w:r>
      <w:r w:rsidR="00171393">
        <w:t>ision we had to make.</w:t>
      </w:r>
      <w:r w:rsidR="00B418E6">
        <w:t xml:space="preserve"> David and Jogn went into care September 1967</w:t>
      </w:r>
      <w:r w:rsidR="00B36219">
        <w:t>.</w:t>
      </w:r>
    </w:p>
    <w:p w14:paraId="670123DE" w14:textId="7E4AF194" w:rsidR="009B649E" w:rsidRPr="00B552EE" w:rsidRDefault="009B649E" w:rsidP="00E9087E">
      <w:r>
        <w:t>That separation was very hard for them</w:t>
      </w:r>
      <w:r w:rsidR="00AE02FD">
        <w:t xml:space="preserve">. </w:t>
      </w:r>
      <w:r w:rsidR="00CF78B1">
        <w:t xml:space="preserve">Why they were chosen </w:t>
      </w:r>
      <w:r w:rsidR="00221F64">
        <w:t xml:space="preserve">to go into care.  David and John stayed in care for </w:t>
      </w:r>
      <w:r w:rsidR="00C50217">
        <w:t>a little over 3 years.</w:t>
      </w:r>
      <w:r w:rsidR="002E194E">
        <w:t xml:space="preserve"> </w:t>
      </w:r>
      <w:r w:rsidR="00021EBB">
        <w:t xml:space="preserve">John the younger of the two </w:t>
      </w:r>
      <w:r w:rsidR="00587174">
        <w:t>passed</w:t>
      </w:r>
      <w:r w:rsidR="00021EBB">
        <w:t xml:space="preserve"> away at the age of 40</w:t>
      </w:r>
      <w:r w:rsidR="00E70AD1">
        <w:t>.  This affected</w:t>
      </w:r>
      <w:r w:rsidR="00587174">
        <w:t xml:space="preserve"> David really badly as </w:t>
      </w:r>
      <w:r w:rsidR="00DA70A2">
        <w:t>John</w:t>
      </w:r>
      <w:r w:rsidR="00587174">
        <w:t xml:space="preserve"> was </w:t>
      </w:r>
      <w:r w:rsidR="00A15B51">
        <w:t xml:space="preserve">not strong and vulnerable. </w:t>
      </w:r>
      <w:r w:rsidR="00227BCB">
        <w:t>They each other’s support while in care.</w:t>
      </w:r>
    </w:p>
    <w:p w14:paraId="14A6A5CD" w14:textId="0033167F" w:rsidR="00CD20E6" w:rsidRDefault="00E9087E" w:rsidP="00E9087E">
      <w:pPr>
        <w:rPr>
          <w:b/>
          <w:bCs/>
        </w:rPr>
      </w:pPr>
      <w:r w:rsidRPr="00E9087E">
        <w:rPr>
          <w:b/>
          <w:bCs/>
        </w:rPr>
        <w:t xml:space="preserve">What the Applicant Shared </w:t>
      </w:r>
      <w:r w:rsidR="003A55EE" w:rsidRPr="00E9087E">
        <w:rPr>
          <w:b/>
          <w:bCs/>
        </w:rPr>
        <w:t>with</w:t>
      </w:r>
      <w:r w:rsidRPr="00E9087E">
        <w:rPr>
          <w:b/>
          <w:bCs/>
        </w:rPr>
        <w:t xml:space="preserve"> Me</w:t>
      </w:r>
    </w:p>
    <w:p w14:paraId="27D60CFB" w14:textId="73D4EB2E" w:rsidR="00057905" w:rsidRDefault="005F5DCB" w:rsidP="00E9087E">
      <w:r w:rsidRPr="005F5DCB">
        <w:t xml:space="preserve">David spoke </w:t>
      </w:r>
      <w:r>
        <w:t>about being forced to eat certain food</w:t>
      </w:r>
      <w:r w:rsidR="0028513B">
        <w:t>s.  To date he does not like macaroni and cheese.</w:t>
      </w:r>
      <w:r w:rsidR="00734959">
        <w:t xml:space="preserve">  He spoke about the lady who ran the care home has been </w:t>
      </w:r>
      <w:r w:rsidR="00772AD3">
        <w:t xml:space="preserve">extremely heavy handed and mentioned he believes she is </w:t>
      </w:r>
      <w:r w:rsidR="00B553AF">
        <w:t>from the army.</w:t>
      </w:r>
      <w:r w:rsidR="00EF6D67">
        <w:t xml:space="preserve"> David was suffering</w:t>
      </w:r>
      <w:r w:rsidR="003B5265">
        <w:t>.</w:t>
      </w:r>
      <w:r w:rsidR="00057905">
        <w:t xml:space="preserve"> </w:t>
      </w:r>
    </w:p>
    <w:p w14:paraId="6D514DB1" w14:textId="55CA3488" w:rsidR="003B5265" w:rsidRPr="005F5DCB" w:rsidRDefault="003B5265" w:rsidP="00E9087E">
      <w:r>
        <w:t xml:space="preserve">I don’t know what had gone on fully only that he was beaten </w:t>
      </w:r>
      <w:r w:rsidR="00B12E27">
        <w:t>a lot and was traumatised from it all.</w:t>
      </w:r>
      <w:r w:rsidR="00032A98">
        <w:t xml:space="preserve"> He said he felt </w:t>
      </w:r>
      <w:r w:rsidR="006B356B">
        <w:t>no one wanted him or liked him</w:t>
      </w:r>
      <w:r w:rsidR="005757B7">
        <w:t xml:space="preserve">. </w:t>
      </w:r>
      <w:r w:rsidR="00EC42F3">
        <w:t xml:space="preserve">When I shared that we </w:t>
      </w:r>
      <w:r w:rsidR="0088342A">
        <w:t xml:space="preserve">had </w:t>
      </w:r>
      <w:r w:rsidR="0088342A">
        <w:lastRenderedPageBreak/>
        <w:t xml:space="preserve">them over for a few Sundays and that we had sent </w:t>
      </w:r>
      <w:r w:rsidR="004267FA">
        <w:t>Xmas</w:t>
      </w:r>
      <w:r w:rsidR="0088342A">
        <w:t xml:space="preserve"> presents for them</w:t>
      </w:r>
      <w:r w:rsidR="008639BB">
        <w:t xml:space="preserve"> he, said they never received them</w:t>
      </w:r>
      <w:r w:rsidR="004267FA">
        <w:t xml:space="preserve"> or were aware of this. </w:t>
      </w:r>
      <w:r w:rsidR="005757B7">
        <w:t xml:space="preserve"> I have never gotten over that.</w:t>
      </w:r>
    </w:p>
    <w:p w14:paraId="08BE17D1" w14:textId="706CBBFC" w:rsidR="00E9087E" w:rsidRDefault="00E9087E" w:rsidP="00E9087E">
      <w:pPr>
        <w:rPr>
          <w:b/>
          <w:bCs/>
        </w:rPr>
      </w:pPr>
      <w:r w:rsidRPr="00E9087E">
        <w:rPr>
          <w:b/>
          <w:bCs/>
        </w:rPr>
        <w:t>Impact I Have Observed</w:t>
      </w:r>
    </w:p>
    <w:p w14:paraId="46C8A623" w14:textId="2CF02342" w:rsidR="005757B7" w:rsidRPr="0075539D" w:rsidRDefault="0075539D" w:rsidP="00E9087E">
      <w:r w:rsidRPr="0075539D">
        <w:t xml:space="preserve">David </w:t>
      </w:r>
      <w:r>
        <w:t>was angry</w:t>
      </w:r>
      <w:r w:rsidR="00872197">
        <w:t xml:space="preserve"> for a long </w:t>
      </w:r>
      <w:r w:rsidR="00E549DB">
        <w:t>time,</w:t>
      </w:r>
      <w:r>
        <w:t xml:space="preserve"> and you could see the effects of the trauma </w:t>
      </w:r>
      <w:r w:rsidR="006D0D97">
        <w:t>he went through</w:t>
      </w:r>
      <w:r w:rsidR="00756B5D">
        <w:t xml:space="preserve"> – withdrawn.</w:t>
      </w:r>
      <w:r w:rsidR="006D0D97">
        <w:t xml:space="preserve"> </w:t>
      </w:r>
    </w:p>
    <w:p w14:paraId="3F55E83E" w14:textId="395E2909" w:rsidR="00E9087E" w:rsidRPr="00E9087E" w:rsidRDefault="00E9087E" w:rsidP="00E9087E">
      <w:pPr>
        <w:rPr>
          <w:b/>
          <w:bCs/>
        </w:rPr>
      </w:pPr>
      <w:r w:rsidRPr="00E9087E">
        <w:rPr>
          <w:b/>
          <w:bCs/>
        </w:rPr>
        <w:t>Closing Statement</w:t>
      </w:r>
    </w:p>
    <w:p w14:paraId="7E3D74F5" w14:textId="64B6E312" w:rsidR="00AA7A99" w:rsidRDefault="00E9087E" w:rsidP="00E9087E">
      <w:r w:rsidRPr="00E9087E">
        <w:t xml:space="preserve">I offer this statement to support the </w:t>
      </w:r>
      <w:r w:rsidR="00756B5D">
        <w:t>David’s</w:t>
      </w:r>
      <w:r w:rsidRPr="00E9087E">
        <w:t xml:space="preserve"> application. Everything I have written reflects what </w:t>
      </w:r>
      <w:r w:rsidR="002C2319">
        <w:t>he</w:t>
      </w:r>
      <w:r w:rsidR="00E8129B">
        <w:t xml:space="preserve"> has</w:t>
      </w:r>
      <w:r w:rsidRPr="00E9087E">
        <w:t xml:space="preserve"> shared with me and what I have personally </w:t>
      </w:r>
      <w:r w:rsidR="00AA7A99" w:rsidRPr="00E9087E">
        <w:t>observed.</w:t>
      </w:r>
    </w:p>
    <w:p w14:paraId="384EDCFF" w14:textId="77777777" w:rsidR="00F832C6" w:rsidRDefault="00AA7A99" w:rsidP="00E9087E">
      <w:r>
        <w:rPr>
          <w:b/>
          <w:bCs/>
        </w:rPr>
        <w:t>N</w:t>
      </w:r>
      <w:r w:rsidR="00E9087E" w:rsidRPr="00E9087E">
        <w:rPr>
          <w:b/>
          <w:bCs/>
        </w:rPr>
        <w:t>ame:</w:t>
      </w:r>
      <w:r w:rsidR="00E9087E" w:rsidRPr="00E9087E">
        <w:t xml:space="preserve"> </w:t>
      </w:r>
      <w:r>
        <w:t>Margaret Ceiran-Duss</w:t>
      </w:r>
      <w:r w:rsidR="00E9087E" w:rsidRPr="00E9087E">
        <w:br/>
      </w:r>
      <w:r w:rsidR="00E9087E" w:rsidRPr="00E9087E">
        <w:rPr>
          <w:b/>
          <w:bCs/>
        </w:rPr>
        <w:t>Signature:</w:t>
      </w:r>
      <w:r w:rsidR="00E9087E" w:rsidRPr="00E9087E">
        <w:t xml:space="preserve"> </w:t>
      </w:r>
      <w:r>
        <w:t>Telephone</w:t>
      </w:r>
      <w:r w:rsidR="00F832C6">
        <w:t xml:space="preserve"> recorded</w:t>
      </w:r>
      <w:r>
        <w:t xml:space="preserve"> </w:t>
      </w:r>
      <w:r w:rsidR="00F832C6">
        <w:t xml:space="preserve">meeting – Aiker Legal </w:t>
      </w:r>
    </w:p>
    <w:p w14:paraId="78CBEDE1" w14:textId="6D7BF0FD" w:rsidR="00E9087E" w:rsidRPr="00E9087E" w:rsidRDefault="00E9087E" w:rsidP="00E9087E">
      <w:r w:rsidRPr="00E9087E">
        <w:rPr>
          <w:b/>
          <w:bCs/>
        </w:rPr>
        <w:t>Dat</w:t>
      </w:r>
      <w:r w:rsidR="00CD20E6">
        <w:rPr>
          <w:b/>
          <w:bCs/>
        </w:rPr>
        <w:t xml:space="preserve">e: </w:t>
      </w:r>
      <w:r w:rsidR="00F832C6" w:rsidRPr="00F832C6">
        <w:t>18/01/26</w:t>
      </w:r>
      <w:r w:rsidR="00F832C6" w:rsidRPr="00F832C6">
        <w:br/>
      </w:r>
    </w:p>
    <w:p w14:paraId="4271C2C8" w14:textId="72A94622" w:rsidR="00E9087E" w:rsidRPr="00E9087E" w:rsidRDefault="00E9087E" w:rsidP="00E9087E"/>
    <w:p w14:paraId="718962D7" w14:textId="77777777" w:rsidR="00577692" w:rsidRPr="00E9087E" w:rsidRDefault="00577692" w:rsidP="00E9087E"/>
    <w:sectPr w:rsidR="00577692" w:rsidRPr="00E908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87E"/>
    <w:rsid w:val="00021EBB"/>
    <w:rsid w:val="00032A98"/>
    <w:rsid w:val="0005242A"/>
    <w:rsid w:val="00057905"/>
    <w:rsid w:val="000717D4"/>
    <w:rsid w:val="000B3130"/>
    <w:rsid w:val="00136649"/>
    <w:rsid w:val="00141356"/>
    <w:rsid w:val="00145447"/>
    <w:rsid w:val="00154B14"/>
    <w:rsid w:val="00171393"/>
    <w:rsid w:val="001745B3"/>
    <w:rsid w:val="00184193"/>
    <w:rsid w:val="001B2D6D"/>
    <w:rsid w:val="001C3B20"/>
    <w:rsid w:val="00221F64"/>
    <w:rsid w:val="00227BCB"/>
    <w:rsid w:val="00236E87"/>
    <w:rsid w:val="002456BD"/>
    <w:rsid w:val="00273F7E"/>
    <w:rsid w:val="0028513B"/>
    <w:rsid w:val="00285433"/>
    <w:rsid w:val="002A0D98"/>
    <w:rsid w:val="002C2319"/>
    <w:rsid w:val="002E194E"/>
    <w:rsid w:val="00315DAD"/>
    <w:rsid w:val="0036061C"/>
    <w:rsid w:val="003A55EE"/>
    <w:rsid w:val="003B5265"/>
    <w:rsid w:val="003E05CA"/>
    <w:rsid w:val="003F6FDC"/>
    <w:rsid w:val="004055C3"/>
    <w:rsid w:val="00415163"/>
    <w:rsid w:val="00417BD7"/>
    <w:rsid w:val="004267FA"/>
    <w:rsid w:val="00443629"/>
    <w:rsid w:val="00444703"/>
    <w:rsid w:val="004D248C"/>
    <w:rsid w:val="004D2783"/>
    <w:rsid w:val="004D6AD1"/>
    <w:rsid w:val="0057257E"/>
    <w:rsid w:val="005757B7"/>
    <w:rsid w:val="00577692"/>
    <w:rsid w:val="00587174"/>
    <w:rsid w:val="0059297F"/>
    <w:rsid w:val="005B11F9"/>
    <w:rsid w:val="005C43C9"/>
    <w:rsid w:val="005D6D6B"/>
    <w:rsid w:val="005E04D8"/>
    <w:rsid w:val="005F1785"/>
    <w:rsid w:val="005F5DCB"/>
    <w:rsid w:val="0068406D"/>
    <w:rsid w:val="00687AAF"/>
    <w:rsid w:val="006A3CA9"/>
    <w:rsid w:val="006B356B"/>
    <w:rsid w:val="006C0363"/>
    <w:rsid w:val="006D0D97"/>
    <w:rsid w:val="00712E53"/>
    <w:rsid w:val="00734959"/>
    <w:rsid w:val="0075539D"/>
    <w:rsid w:val="00756B5D"/>
    <w:rsid w:val="00765B57"/>
    <w:rsid w:val="00767A95"/>
    <w:rsid w:val="00772AD3"/>
    <w:rsid w:val="007757D8"/>
    <w:rsid w:val="007969C1"/>
    <w:rsid w:val="007A57E6"/>
    <w:rsid w:val="007A6A99"/>
    <w:rsid w:val="007D40CC"/>
    <w:rsid w:val="00820322"/>
    <w:rsid w:val="008230B4"/>
    <w:rsid w:val="00842F6B"/>
    <w:rsid w:val="008639BB"/>
    <w:rsid w:val="00863BAA"/>
    <w:rsid w:val="00864071"/>
    <w:rsid w:val="00872197"/>
    <w:rsid w:val="008762EA"/>
    <w:rsid w:val="0088342A"/>
    <w:rsid w:val="00885CA1"/>
    <w:rsid w:val="008A16D0"/>
    <w:rsid w:val="008A1B11"/>
    <w:rsid w:val="008F11F9"/>
    <w:rsid w:val="00941A0A"/>
    <w:rsid w:val="0094301E"/>
    <w:rsid w:val="00957EF1"/>
    <w:rsid w:val="00963387"/>
    <w:rsid w:val="00997515"/>
    <w:rsid w:val="009B649E"/>
    <w:rsid w:val="009C24DC"/>
    <w:rsid w:val="009C7341"/>
    <w:rsid w:val="009D004D"/>
    <w:rsid w:val="00A02FDD"/>
    <w:rsid w:val="00A15B51"/>
    <w:rsid w:val="00A739DC"/>
    <w:rsid w:val="00A8371A"/>
    <w:rsid w:val="00A914C7"/>
    <w:rsid w:val="00A96A78"/>
    <w:rsid w:val="00AA6903"/>
    <w:rsid w:val="00AA7A99"/>
    <w:rsid w:val="00AC422D"/>
    <w:rsid w:val="00AE02FD"/>
    <w:rsid w:val="00B03ED5"/>
    <w:rsid w:val="00B05AD3"/>
    <w:rsid w:val="00B12E27"/>
    <w:rsid w:val="00B36219"/>
    <w:rsid w:val="00B418E6"/>
    <w:rsid w:val="00B552EE"/>
    <w:rsid w:val="00B553AF"/>
    <w:rsid w:val="00B76309"/>
    <w:rsid w:val="00BC13B3"/>
    <w:rsid w:val="00BC3B9D"/>
    <w:rsid w:val="00C46142"/>
    <w:rsid w:val="00C50217"/>
    <w:rsid w:val="00C50D4F"/>
    <w:rsid w:val="00C82081"/>
    <w:rsid w:val="00C92BAE"/>
    <w:rsid w:val="00CA6D4C"/>
    <w:rsid w:val="00CB4C84"/>
    <w:rsid w:val="00CB75EE"/>
    <w:rsid w:val="00CC0895"/>
    <w:rsid w:val="00CD20E6"/>
    <w:rsid w:val="00CD61B1"/>
    <w:rsid w:val="00CF78B1"/>
    <w:rsid w:val="00D022CF"/>
    <w:rsid w:val="00D332A6"/>
    <w:rsid w:val="00D651EE"/>
    <w:rsid w:val="00D7298C"/>
    <w:rsid w:val="00D80748"/>
    <w:rsid w:val="00D8138B"/>
    <w:rsid w:val="00D83D72"/>
    <w:rsid w:val="00DA70A2"/>
    <w:rsid w:val="00DE667A"/>
    <w:rsid w:val="00E14AAB"/>
    <w:rsid w:val="00E221C3"/>
    <w:rsid w:val="00E37566"/>
    <w:rsid w:val="00E549DB"/>
    <w:rsid w:val="00E70AD1"/>
    <w:rsid w:val="00E73374"/>
    <w:rsid w:val="00E777A9"/>
    <w:rsid w:val="00E8129B"/>
    <w:rsid w:val="00E85B8A"/>
    <w:rsid w:val="00E90111"/>
    <w:rsid w:val="00E9087E"/>
    <w:rsid w:val="00E959B9"/>
    <w:rsid w:val="00EC42F3"/>
    <w:rsid w:val="00ED4AE8"/>
    <w:rsid w:val="00EF6D67"/>
    <w:rsid w:val="00F40345"/>
    <w:rsid w:val="00F46FA7"/>
    <w:rsid w:val="00F80103"/>
    <w:rsid w:val="00F81950"/>
    <w:rsid w:val="00F832C6"/>
    <w:rsid w:val="00F87904"/>
    <w:rsid w:val="00F95E76"/>
    <w:rsid w:val="00FB4620"/>
    <w:rsid w:val="00FD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E559C"/>
  <w15:chartTrackingRefBased/>
  <w15:docId w15:val="{37DEC33F-6F43-48BA-A684-D586707D3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08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08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08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08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08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08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08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08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08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08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08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08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08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08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08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08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08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08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08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08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08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08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08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08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08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08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08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08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08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03DE7D-460C-4AB8-A701-E861B21762D1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2.xml><?xml version="1.0" encoding="utf-8"?>
<ds:datastoreItem xmlns:ds="http://schemas.openxmlformats.org/officeDocument/2006/customXml" ds:itemID="{C760A757-A1C0-487A-A784-F67A3305D4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54FDEB-5408-4C4A-A60D-F2B01CEA8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370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Bradshaw</dc:creator>
  <cp:keywords/>
  <dc:description/>
  <cp:lastModifiedBy>Support - Aiker Legal</cp:lastModifiedBy>
  <cp:revision>3</cp:revision>
  <dcterms:created xsi:type="dcterms:W3CDTF">2026-01-22T12:33:00Z</dcterms:created>
  <dcterms:modified xsi:type="dcterms:W3CDTF">2026-01-22T12:34:00Z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