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2910" w:rsidR="00E9087E" w:rsidP="00486B55" w:rsidRDefault="00E9087E" w14:paraId="396FF457" w14:textId="51D6AEB2">
      <w:pPr>
        <w:jc w:val="center"/>
        <w:rPr>
          <w:b/>
          <w:bCs/>
          <w:u w:val="single"/>
        </w:rPr>
      </w:pPr>
      <w:r w:rsidRPr="00182910">
        <w:rPr>
          <w:b/>
          <w:bCs/>
          <w:u w:val="single"/>
        </w:rPr>
        <w:t>SUPPORT STATEMENT</w:t>
      </w:r>
    </w:p>
    <w:p w:rsidR="00E777A9" w:rsidP="005B11F9" w:rsidRDefault="00E777A9" w14:paraId="104C43AA" w14:textId="77777777">
      <w:pPr>
        <w:rPr>
          <w:b/>
          <w:bCs/>
        </w:rPr>
      </w:pPr>
    </w:p>
    <w:p w:rsidRPr="005B11F9" w:rsidR="005B11F9" w:rsidP="005B11F9" w:rsidRDefault="005B11F9" w14:paraId="5BB62766" w14:textId="5917B56C">
      <w:pPr>
        <w:rPr>
          <w:i/>
          <w:iCs/>
        </w:rPr>
      </w:pPr>
      <w:r w:rsidRPr="005B11F9">
        <w:rPr>
          <w:b/>
          <w:bCs/>
        </w:rPr>
        <w:t>SECTION A —</w:t>
      </w:r>
      <w:r w:rsidR="001B5CC8">
        <w:rPr>
          <w:b/>
          <w:bCs/>
        </w:rPr>
        <w:t xml:space="preserve"> </w:t>
      </w:r>
      <w:r w:rsidR="0057257E">
        <w:rPr>
          <w:b/>
          <w:bCs/>
        </w:rPr>
        <w:t xml:space="preserve">SURVIVOR </w:t>
      </w:r>
      <w:r w:rsidRPr="005B11F9">
        <w:rPr>
          <w:b/>
          <w:bCs/>
        </w:rPr>
        <w:t>DETAILS</w:t>
      </w:r>
      <w:r w:rsidR="002456BD">
        <w:rPr>
          <w:b/>
          <w:bCs/>
        </w:rPr>
        <w:t xml:space="preserve"> </w:t>
      </w:r>
    </w:p>
    <w:p w:rsidR="00F63CD3" w:rsidP="00F63CD3" w:rsidRDefault="0057257E" w14:paraId="3D73100C" w14:textId="1CF350E3">
      <w:pPr>
        <w:spacing w:after="0"/>
        <w:rPr>
          <w:b/>
          <w:bCs/>
        </w:rPr>
      </w:pPr>
      <w:r>
        <w:rPr>
          <w:b/>
          <w:bCs/>
        </w:rPr>
        <w:t xml:space="preserve">Survivor </w:t>
      </w:r>
      <w:r w:rsidRPr="005B11F9" w:rsidR="005B11F9">
        <w:rPr>
          <w:b/>
          <w:bCs/>
        </w:rPr>
        <w:t>Name:</w:t>
      </w:r>
      <w:r w:rsidR="000F407C">
        <w:rPr>
          <w:b/>
          <w:bCs/>
        </w:rPr>
        <w:t xml:space="preserve"> </w:t>
      </w:r>
      <w:r w:rsidR="000F407C">
        <w:t>Malcolm Conway</w:t>
      </w:r>
      <w:r w:rsidRPr="005B11F9" w:rsidR="005B11F9">
        <w:rPr>
          <w:b/>
          <w:bCs/>
        </w:rPr>
        <w:br/>
      </w:r>
      <w:r w:rsidRPr="005B11F9" w:rsidR="005B11F9">
        <w:rPr>
          <w:b/>
          <w:bCs/>
        </w:rPr>
        <w:t xml:space="preserve">Date of Birth: </w:t>
      </w:r>
      <w:r w:rsidR="00972B9F">
        <w:rPr>
          <w:b/>
          <w:bCs/>
        </w:rPr>
        <w:t xml:space="preserve"> </w:t>
      </w:r>
      <w:r w:rsidRPr="000F407C" w:rsidR="000F407C">
        <w:t>25/02/1964</w:t>
      </w:r>
    </w:p>
    <w:p w:rsidRPr="005B11F9" w:rsidR="005B11F9" w:rsidP="00020F1A" w:rsidRDefault="00000000" w14:paraId="41D2D246" w14:textId="77777777">
      <w:pPr>
        <w:spacing w:after="0" w:line="480" w:lineRule="auto"/>
        <w:rPr>
          <w:b/>
          <w:bCs/>
        </w:rPr>
      </w:pPr>
      <w:r>
        <w:rPr>
          <w:b/>
          <w:bCs/>
        </w:rPr>
        <w:pict w14:anchorId="25196EA3">
          <v:rect id="_x0000_i1025" style="width:0;height:1.5pt" o:hr="t" o:hrstd="t" o:hralign="center" fillcolor="#a0a0a0" stroked="f"/>
        </w:pict>
      </w:r>
    </w:p>
    <w:p w:rsidR="00C46142" w:rsidP="69EE341B" w:rsidRDefault="00C46142" w14:paraId="2350B0FC" w14:textId="4F56626F">
      <w:pPr>
        <w:spacing w:line="276" w:lineRule="auto"/>
        <w:rPr>
          <w:b/>
          <w:bCs/>
        </w:rPr>
      </w:pPr>
      <w:r w:rsidRPr="69EE341B">
        <w:rPr>
          <w:b/>
          <w:bCs/>
        </w:rPr>
        <w:t>SECTION B —</w:t>
      </w:r>
      <w:r w:rsidRPr="69EE341B" w:rsidR="00BF4C55">
        <w:rPr>
          <w:b/>
          <w:bCs/>
        </w:rPr>
        <w:t xml:space="preserve"> </w:t>
      </w:r>
      <w:r w:rsidRPr="69EE341B" w:rsidR="0057257E">
        <w:rPr>
          <w:b/>
          <w:bCs/>
        </w:rPr>
        <w:t xml:space="preserve">Supporting </w:t>
      </w:r>
      <w:r w:rsidRPr="69EE341B" w:rsidR="000A57CB">
        <w:rPr>
          <w:b/>
          <w:bCs/>
        </w:rPr>
        <w:t>Person D</w:t>
      </w:r>
      <w:r w:rsidRPr="69EE341B" w:rsidR="00E9087E">
        <w:rPr>
          <w:b/>
          <w:bCs/>
        </w:rPr>
        <w:t>etails</w:t>
      </w:r>
    </w:p>
    <w:p w:rsidRPr="000F407C" w:rsidR="000A57CB" w:rsidP="007F21E3" w:rsidRDefault="00E9087E" w14:paraId="55F291A9" w14:textId="3080F9D7">
      <w:pPr>
        <w:spacing w:after="0" w:line="276" w:lineRule="auto"/>
      </w:pPr>
      <w:r w:rsidRPr="00E9087E">
        <w:rPr>
          <w:b/>
          <w:bCs/>
        </w:rPr>
        <w:t>Name:</w:t>
      </w:r>
      <w:r w:rsidR="000F407C">
        <w:rPr>
          <w:b/>
          <w:bCs/>
        </w:rPr>
        <w:t xml:space="preserve"> </w:t>
      </w:r>
      <w:r w:rsidR="000F407C">
        <w:t xml:space="preserve">Richard Newlands </w:t>
      </w:r>
    </w:p>
    <w:p w:rsidR="008F3FE6" w:rsidP="008F3FE6" w:rsidRDefault="00E9087E" w14:paraId="17415A2F" w14:textId="04FA2CC2">
      <w:pPr>
        <w:rPr>
          <w:b/>
          <w:bCs/>
        </w:rPr>
      </w:pPr>
      <w:r w:rsidRPr="00E9087E">
        <w:rPr>
          <w:b/>
          <w:bCs/>
        </w:rPr>
        <w:t>Relationship to</w:t>
      </w:r>
      <w:r w:rsidR="0057257E">
        <w:rPr>
          <w:b/>
          <w:bCs/>
        </w:rPr>
        <w:t xml:space="preserve"> Survivor</w:t>
      </w:r>
      <w:r w:rsidRPr="00E9087E">
        <w:rPr>
          <w:b/>
          <w:bCs/>
        </w:rPr>
        <w:t>:</w:t>
      </w:r>
      <w:r w:rsidR="00842F6B">
        <w:rPr>
          <w:b/>
          <w:bCs/>
        </w:rPr>
        <w:t xml:space="preserve"> </w:t>
      </w:r>
      <w:r w:rsidR="000F407C">
        <w:t>Friend</w:t>
      </w:r>
      <w:r w:rsidRPr="00E9087E">
        <w:br/>
      </w:r>
      <w:r w:rsidRPr="00E9087E">
        <w:rPr>
          <w:b/>
          <w:bCs/>
        </w:rPr>
        <w:t>Length of Relationship:</w:t>
      </w:r>
      <w:r w:rsidRPr="00E9087E">
        <w:t xml:space="preserve"> </w:t>
      </w:r>
      <w:r w:rsidR="000F407C">
        <w:t xml:space="preserve">30+ years </w:t>
      </w:r>
    </w:p>
    <w:p w:rsidR="003C7072" w:rsidP="008F3FE6" w:rsidRDefault="003C7072" w14:paraId="6BB867EE" w14:textId="35BB15A7">
      <w:pPr>
        <w:rPr>
          <w:b/>
          <w:bCs/>
        </w:rPr>
      </w:pPr>
    </w:p>
    <w:p w:rsidRPr="00E9087E" w:rsidR="00E9087E" w:rsidP="008F3FE6" w:rsidRDefault="00E9087E" w14:paraId="0193740A" w14:textId="7767FF41">
      <w:pPr>
        <w:rPr>
          <w:b/>
          <w:bCs/>
        </w:rPr>
      </w:pPr>
      <w:r w:rsidRPr="00E9087E">
        <w:rPr>
          <w:b/>
          <w:bCs/>
        </w:rPr>
        <w:t>Purpose of This Statement</w:t>
      </w:r>
    </w:p>
    <w:p w:rsidRPr="00E9087E" w:rsidR="00E9087E" w:rsidP="00E9087E" w:rsidRDefault="00E9087E" w14:paraId="10D74A60" w14:textId="3FC4CB44">
      <w:r w:rsidRPr="00E9087E">
        <w:t xml:space="preserve">I am providing this statement in support of </w:t>
      </w:r>
      <w:r w:rsidR="00182910">
        <w:t>the above survivors</w:t>
      </w:r>
      <w:r w:rsidR="001232A5">
        <w:t xml:space="preserve"> </w:t>
      </w:r>
      <w:r w:rsidRPr="00E9087E">
        <w:t xml:space="preserve">Redress Scotland application. I know </w:t>
      </w:r>
      <w:r w:rsidR="00CC5F62">
        <w:t>them</w:t>
      </w:r>
      <w:r w:rsidR="00687AAF">
        <w:t xml:space="preserve"> </w:t>
      </w:r>
      <w:r w:rsidRPr="00E9087E">
        <w:t xml:space="preserve">personally and wish to offer information about </w:t>
      </w:r>
      <w:r w:rsidR="00182910">
        <w:t>their</w:t>
      </w:r>
      <w:r w:rsidR="00D116A6">
        <w:t xml:space="preserve"> </w:t>
      </w:r>
      <w:r w:rsidRPr="00E9087E">
        <w:t>experiences</w:t>
      </w:r>
      <w:r w:rsidR="00A8371A">
        <w:t xml:space="preserve"> </w:t>
      </w:r>
      <w:r w:rsidR="00182910">
        <w:t>they</w:t>
      </w:r>
      <w:r w:rsidR="007F21E3">
        <w:t xml:space="preserve"> </w:t>
      </w:r>
      <w:r w:rsidR="00A8371A">
        <w:t>shared with me</w:t>
      </w:r>
      <w:r w:rsidR="007F21E3">
        <w:t>,</w:t>
      </w:r>
      <w:r w:rsidRPr="00E9087E">
        <w:t xml:space="preserve"> and the impact th</w:t>
      </w:r>
      <w:r w:rsidR="00415163">
        <w:t>is</w:t>
      </w:r>
      <w:r w:rsidR="00CC5F62">
        <w:t xml:space="preserve"> has</w:t>
      </w:r>
      <w:r w:rsidRPr="00E9087E">
        <w:t xml:space="preserve"> had on </w:t>
      </w:r>
      <w:r w:rsidR="00182910">
        <w:t>their</w:t>
      </w:r>
      <w:r w:rsidRPr="00E9087E">
        <w:t xml:space="preserve"> life.</w:t>
      </w:r>
    </w:p>
    <w:p w:rsidR="00314973" w:rsidP="00E9087E" w:rsidRDefault="00314973" w14:paraId="68113ACB" w14:textId="77777777">
      <w:pPr>
        <w:rPr>
          <w:b/>
          <w:bCs/>
        </w:rPr>
      </w:pPr>
    </w:p>
    <w:p w:rsidR="00CD20E6" w:rsidP="00E9087E" w:rsidRDefault="00E9087E" w14:paraId="14A6A5CD" w14:textId="32FD5570">
      <w:pPr>
        <w:rPr>
          <w:b/>
          <w:bCs/>
        </w:rPr>
      </w:pPr>
      <w:r w:rsidRPr="00E9087E">
        <w:rPr>
          <w:b/>
          <w:bCs/>
        </w:rPr>
        <w:t xml:space="preserve">What the </w:t>
      </w:r>
      <w:r w:rsidR="00954D76">
        <w:rPr>
          <w:b/>
          <w:bCs/>
        </w:rPr>
        <w:t xml:space="preserve">Survivor </w:t>
      </w:r>
      <w:r w:rsidR="0057554F">
        <w:rPr>
          <w:b/>
          <w:bCs/>
        </w:rPr>
        <w:t>s</w:t>
      </w:r>
      <w:r w:rsidRPr="00E9087E">
        <w:rPr>
          <w:b/>
          <w:bCs/>
        </w:rPr>
        <w:t xml:space="preserve">hared </w:t>
      </w:r>
      <w:r w:rsidRPr="00E9087E" w:rsidR="003A55EE">
        <w:rPr>
          <w:b/>
          <w:bCs/>
        </w:rPr>
        <w:t>with</w:t>
      </w:r>
      <w:r w:rsidRPr="00E9087E">
        <w:rPr>
          <w:b/>
          <w:bCs/>
        </w:rPr>
        <w:t xml:space="preserve"> </w:t>
      </w:r>
      <w:r w:rsidR="00954D76">
        <w:rPr>
          <w:b/>
          <w:bCs/>
        </w:rPr>
        <w:t>m</w:t>
      </w:r>
      <w:r w:rsidRPr="00E9087E">
        <w:rPr>
          <w:b/>
          <w:bCs/>
        </w:rPr>
        <w:t>e</w:t>
      </w:r>
    </w:p>
    <w:p w:rsidR="000F407C" w:rsidP="00E9087E" w:rsidRDefault="000F407C" w14:paraId="567080A1" w14:textId="77777777">
      <w:r>
        <w:t xml:space="preserve">I saw him on numerous occasions being beaten up by one of the brothers or members of public staff such as teachers and if you had a disagreement with the brothers or members of staff then they would put the older boys up to beat you up. These would be 16- or 17-year-old lads. This would be almost a daily occurrence. </w:t>
      </w:r>
    </w:p>
    <w:p w:rsidRPr="000F407C" w:rsidR="00314973" w:rsidP="00E9087E" w:rsidRDefault="000F407C" w14:paraId="19C2638C" w14:textId="21445B55">
      <w:r>
        <w:t xml:space="preserve"> </w:t>
      </w:r>
    </w:p>
    <w:p w:rsidR="00E9087E" w:rsidP="00E9087E" w:rsidRDefault="00E9087E" w14:paraId="08BE17D1" w14:textId="45FE66AD">
      <w:pPr>
        <w:rPr>
          <w:b/>
          <w:bCs/>
        </w:rPr>
      </w:pPr>
      <w:r w:rsidRPr="00E9087E">
        <w:rPr>
          <w:b/>
          <w:bCs/>
        </w:rPr>
        <w:t>Impact</w:t>
      </w:r>
      <w:r w:rsidR="00FC1647">
        <w:rPr>
          <w:b/>
          <w:bCs/>
        </w:rPr>
        <w:t xml:space="preserve"> to </w:t>
      </w:r>
      <w:r w:rsidR="00182910">
        <w:rPr>
          <w:b/>
          <w:bCs/>
        </w:rPr>
        <w:t>the</w:t>
      </w:r>
      <w:r w:rsidR="003C7072">
        <w:rPr>
          <w:b/>
          <w:bCs/>
        </w:rPr>
        <w:t xml:space="preserve"> S</w:t>
      </w:r>
      <w:r w:rsidR="00182910">
        <w:rPr>
          <w:b/>
          <w:bCs/>
        </w:rPr>
        <w:t>urvivor</w:t>
      </w:r>
      <w:r w:rsidR="00FC1647">
        <w:rPr>
          <w:b/>
          <w:bCs/>
        </w:rPr>
        <w:t xml:space="preserve"> that</w:t>
      </w:r>
      <w:r w:rsidRPr="00E9087E">
        <w:rPr>
          <w:b/>
          <w:bCs/>
        </w:rPr>
        <w:t xml:space="preserve"> I </w:t>
      </w:r>
      <w:r w:rsidR="003E72C6">
        <w:rPr>
          <w:b/>
          <w:bCs/>
        </w:rPr>
        <w:t>h</w:t>
      </w:r>
      <w:r w:rsidRPr="00E9087E">
        <w:rPr>
          <w:b/>
          <w:bCs/>
        </w:rPr>
        <w:t xml:space="preserve">ave </w:t>
      </w:r>
      <w:r w:rsidR="003E72C6">
        <w:rPr>
          <w:b/>
          <w:bCs/>
        </w:rPr>
        <w:t>o</w:t>
      </w:r>
      <w:r w:rsidRPr="00E9087E">
        <w:rPr>
          <w:b/>
          <w:bCs/>
        </w:rPr>
        <w:t>bserved</w:t>
      </w:r>
    </w:p>
    <w:p w:rsidRPr="000F407C" w:rsidR="000F407C" w:rsidP="00E9087E" w:rsidRDefault="000F407C" w14:paraId="64333AC2" w14:textId="574E298B">
      <w:r w:rsidR="000F407C">
        <w:rPr/>
        <w:t xml:space="preserve">Malcolm was very withdrawn when he was </w:t>
      </w:r>
      <w:r w:rsidR="00EA32C4">
        <w:rPr/>
        <w:t>in</w:t>
      </w:r>
      <w:r w:rsidR="000F407C">
        <w:rPr/>
        <w:t xml:space="preserve"> the house</w:t>
      </w:r>
      <w:r w:rsidR="00EA32C4">
        <w:rPr/>
        <w:t xml:space="preserve">, and there was a significant amount of bullying that would take place and they would pick on him as he was smaller as they would always go for the weaker ones. Malcolm is still withdrawn </w:t>
      </w:r>
      <w:r w:rsidR="5095CE9B">
        <w:rPr/>
        <w:t>now,</w:t>
      </w:r>
      <w:r w:rsidR="00EA32C4">
        <w:rPr/>
        <w:t xml:space="preserve"> and he </w:t>
      </w:r>
      <w:r w:rsidR="00EA32C4">
        <w:rPr/>
        <w:t>doesn’t</w:t>
      </w:r>
      <w:r w:rsidR="00EA32C4">
        <w:rPr/>
        <w:t xml:space="preserve"> like talking about what it was like when we were younger so if anybody brings up our childhood he </w:t>
      </w:r>
      <w:r w:rsidR="00EA32C4">
        <w:rPr/>
        <w:t>doesn’t</w:t>
      </w:r>
      <w:r w:rsidR="00EA32C4">
        <w:rPr/>
        <w:t xml:space="preserve"> get involved in the discussion.</w:t>
      </w:r>
    </w:p>
    <w:p w:rsidR="00D40F22" w:rsidP="00E9087E" w:rsidRDefault="00D40F22" w14:paraId="52D28A5F" w14:textId="77777777">
      <w:pPr>
        <w:rPr>
          <w:b/>
          <w:bCs/>
        </w:rPr>
      </w:pPr>
    </w:p>
    <w:p w:rsidRPr="00E9087E" w:rsidR="00E9087E" w:rsidP="00E9087E" w:rsidRDefault="00093CCD" w14:paraId="3F55E83E" w14:textId="199FA433">
      <w:pPr>
        <w:rPr>
          <w:b/>
          <w:bCs/>
        </w:rPr>
      </w:pPr>
      <w:r>
        <w:rPr>
          <w:b/>
          <w:bCs/>
        </w:rPr>
        <w:t>Support</w:t>
      </w:r>
      <w:r w:rsidRPr="00E9087E" w:rsidR="00E9087E">
        <w:rPr>
          <w:b/>
          <w:bCs/>
        </w:rPr>
        <w:t>ing Statement</w:t>
      </w:r>
      <w:r w:rsidR="00BC7D81">
        <w:rPr>
          <w:b/>
          <w:bCs/>
        </w:rPr>
        <w:t xml:space="preserve"> </w:t>
      </w:r>
      <w:r w:rsidR="003C7072">
        <w:rPr>
          <w:b/>
          <w:bCs/>
        </w:rPr>
        <w:t>confirmation</w:t>
      </w:r>
    </w:p>
    <w:p w:rsidR="00AA7A99" w:rsidP="00E9087E" w:rsidRDefault="00E9087E" w14:paraId="7E3D74F5" w14:textId="5DC1A7CF">
      <w:r w:rsidRPr="00E9087E">
        <w:t>I offer this statement to support</w:t>
      </w:r>
      <w:r w:rsidR="001637E8">
        <w:t xml:space="preserve"> the above </w:t>
      </w:r>
      <w:r w:rsidR="004D68D1">
        <w:t>survivor’s</w:t>
      </w:r>
      <w:r w:rsidR="00AB60BC">
        <w:t xml:space="preserve"> </w:t>
      </w:r>
      <w:r w:rsidRPr="00E9087E">
        <w:t xml:space="preserve">application. Everything I have written reflects what </w:t>
      </w:r>
      <w:r w:rsidR="003C7072">
        <w:t>t</w:t>
      </w:r>
      <w:r w:rsidR="002C2319">
        <w:t>he</w:t>
      </w:r>
      <w:r w:rsidR="003C7072">
        <w:t>y</w:t>
      </w:r>
      <w:r w:rsidR="00E8129B">
        <w:t xml:space="preserve"> ha</w:t>
      </w:r>
      <w:r w:rsidR="003C7072">
        <w:t>ve</w:t>
      </w:r>
      <w:r w:rsidRPr="00E9087E">
        <w:t xml:space="preserve"> shared with me and what I have personally </w:t>
      </w:r>
      <w:r w:rsidRPr="00E9087E" w:rsidR="00AA7A99">
        <w:t>observed</w:t>
      </w:r>
      <w:r w:rsidR="00593679">
        <w:t xml:space="preserve"> </w:t>
      </w:r>
      <w:r w:rsidRPr="00593679" w:rsidR="00593679">
        <w:t>during the time I have known them.</w:t>
      </w:r>
    </w:p>
    <w:p w:rsidR="003C7072" w:rsidP="00E9087E" w:rsidRDefault="003C7072" w14:paraId="2BFF2CD7" w14:textId="77777777">
      <w:pPr>
        <w:rPr>
          <w:b/>
          <w:bCs/>
        </w:rPr>
      </w:pPr>
    </w:p>
    <w:p w:rsidR="00F832C6" w:rsidP="00E9087E" w:rsidRDefault="00AA7A99" w14:paraId="384EDCFF" w14:textId="09400062">
      <w:r>
        <w:rPr>
          <w:b/>
          <w:bCs/>
        </w:rPr>
        <w:t>N</w:t>
      </w:r>
      <w:r w:rsidRPr="00E9087E" w:rsidR="00E9087E">
        <w:rPr>
          <w:b/>
          <w:bCs/>
        </w:rPr>
        <w:t>ame:</w:t>
      </w:r>
      <w:r w:rsidRPr="00E9087E" w:rsidR="00E9087E">
        <w:t xml:space="preserve"> </w:t>
      </w:r>
      <w:r w:rsidR="00EA32C4">
        <w:t xml:space="preserve">Richard Newlands </w:t>
      </w:r>
    </w:p>
    <w:p w:rsidR="00E9087E" w:rsidP="00E9087E" w:rsidRDefault="00E9087E" w14:paraId="78CBEDE1" w14:textId="5AE52B96">
      <w:r w:rsidRPr="00E9087E">
        <w:rPr>
          <w:b/>
          <w:bCs/>
        </w:rPr>
        <w:t>Dat</w:t>
      </w:r>
      <w:r w:rsidR="00CD20E6">
        <w:rPr>
          <w:b/>
          <w:bCs/>
        </w:rPr>
        <w:t xml:space="preserve">e: </w:t>
      </w:r>
      <w:r w:rsidR="00EA32C4">
        <w:t>01/04/2026</w:t>
      </w:r>
    </w:p>
    <w:p w:rsidRPr="00EA32C4" w:rsidR="00EA32C4" w:rsidP="00E9087E" w:rsidRDefault="00EA32C4" w14:paraId="10678B53" w14:textId="54B2BFA5">
      <w:r w:rsidRPr="00EA32C4">
        <w:rPr>
          <w:b/>
          <w:bCs/>
        </w:rPr>
        <w:t xml:space="preserve">Method: </w:t>
      </w:r>
      <w:r>
        <w:t>Statement taken over phone</w:t>
      </w:r>
    </w:p>
    <w:p w:rsidRPr="00E9087E" w:rsidR="00E9087E" w:rsidP="00E9087E" w:rsidRDefault="00E9087E" w14:paraId="4271C2C8" w14:textId="72A94622"/>
    <w:p w:rsidRPr="00E9087E" w:rsidR="00577692" w:rsidP="00E9087E" w:rsidRDefault="00577692" w14:paraId="718962D7" w14:textId="77777777"/>
    <w:sectPr w:rsidRPr="00E9087E" w:rsidR="0057769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7E"/>
    <w:rsid w:val="00000000"/>
    <w:rsid w:val="00006907"/>
    <w:rsid w:val="00020F1A"/>
    <w:rsid w:val="00021EBB"/>
    <w:rsid w:val="00032A98"/>
    <w:rsid w:val="0005242A"/>
    <w:rsid w:val="00057905"/>
    <w:rsid w:val="000717D4"/>
    <w:rsid w:val="00093CCD"/>
    <w:rsid w:val="000A57CB"/>
    <w:rsid w:val="000B3130"/>
    <w:rsid w:val="000F407C"/>
    <w:rsid w:val="00102D43"/>
    <w:rsid w:val="001232A5"/>
    <w:rsid w:val="00136649"/>
    <w:rsid w:val="00141356"/>
    <w:rsid w:val="00145447"/>
    <w:rsid w:val="00154B14"/>
    <w:rsid w:val="001637E8"/>
    <w:rsid w:val="00171393"/>
    <w:rsid w:val="001745B3"/>
    <w:rsid w:val="00182910"/>
    <w:rsid w:val="00184193"/>
    <w:rsid w:val="001B2D6D"/>
    <w:rsid w:val="001B5CC8"/>
    <w:rsid w:val="001B6CE7"/>
    <w:rsid w:val="001C3B20"/>
    <w:rsid w:val="00221F64"/>
    <w:rsid w:val="00227BCB"/>
    <w:rsid w:val="00236E87"/>
    <w:rsid w:val="002456BD"/>
    <w:rsid w:val="00273F7E"/>
    <w:rsid w:val="0028513B"/>
    <w:rsid w:val="00285433"/>
    <w:rsid w:val="002A0D98"/>
    <w:rsid w:val="002C2319"/>
    <w:rsid w:val="002D1F34"/>
    <w:rsid w:val="002E194E"/>
    <w:rsid w:val="00314973"/>
    <w:rsid w:val="00315DAD"/>
    <w:rsid w:val="0036061C"/>
    <w:rsid w:val="00373A5A"/>
    <w:rsid w:val="003A55EE"/>
    <w:rsid w:val="003B5265"/>
    <w:rsid w:val="003C7072"/>
    <w:rsid w:val="003D4E04"/>
    <w:rsid w:val="003E72C6"/>
    <w:rsid w:val="003F6FDC"/>
    <w:rsid w:val="004055C3"/>
    <w:rsid w:val="00415163"/>
    <w:rsid w:val="00417BD7"/>
    <w:rsid w:val="004267FA"/>
    <w:rsid w:val="00443629"/>
    <w:rsid w:val="00444703"/>
    <w:rsid w:val="0048621F"/>
    <w:rsid w:val="00486B55"/>
    <w:rsid w:val="004D248C"/>
    <w:rsid w:val="004D2783"/>
    <w:rsid w:val="004D68D1"/>
    <w:rsid w:val="004D6AD1"/>
    <w:rsid w:val="0057257E"/>
    <w:rsid w:val="0057554F"/>
    <w:rsid w:val="005757B7"/>
    <w:rsid w:val="00577692"/>
    <w:rsid w:val="00587174"/>
    <w:rsid w:val="0059297F"/>
    <w:rsid w:val="00593679"/>
    <w:rsid w:val="005B11F9"/>
    <w:rsid w:val="005C43C9"/>
    <w:rsid w:val="005D6D6B"/>
    <w:rsid w:val="005E04D8"/>
    <w:rsid w:val="005F1785"/>
    <w:rsid w:val="005F5DCB"/>
    <w:rsid w:val="00647F0C"/>
    <w:rsid w:val="00683A37"/>
    <w:rsid w:val="0068406D"/>
    <w:rsid w:val="00687AAF"/>
    <w:rsid w:val="006A3CA9"/>
    <w:rsid w:val="006B356B"/>
    <w:rsid w:val="006C0363"/>
    <w:rsid w:val="006D0D97"/>
    <w:rsid w:val="00712E53"/>
    <w:rsid w:val="00717C8E"/>
    <w:rsid w:val="00734959"/>
    <w:rsid w:val="0075539D"/>
    <w:rsid w:val="00756B5D"/>
    <w:rsid w:val="00765B57"/>
    <w:rsid w:val="00767A95"/>
    <w:rsid w:val="00772AD3"/>
    <w:rsid w:val="007757D8"/>
    <w:rsid w:val="007969C1"/>
    <w:rsid w:val="007A57E6"/>
    <w:rsid w:val="007A6A99"/>
    <w:rsid w:val="007C2E7F"/>
    <w:rsid w:val="007D40CC"/>
    <w:rsid w:val="007F21E3"/>
    <w:rsid w:val="00820322"/>
    <w:rsid w:val="008230B4"/>
    <w:rsid w:val="00842F6B"/>
    <w:rsid w:val="008639BB"/>
    <w:rsid w:val="00863BAA"/>
    <w:rsid w:val="00864071"/>
    <w:rsid w:val="00872197"/>
    <w:rsid w:val="008762EA"/>
    <w:rsid w:val="0088342A"/>
    <w:rsid w:val="00885CA1"/>
    <w:rsid w:val="008A16D0"/>
    <w:rsid w:val="008A1B11"/>
    <w:rsid w:val="008C312F"/>
    <w:rsid w:val="008F11F9"/>
    <w:rsid w:val="008F3FE6"/>
    <w:rsid w:val="00921027"/>
    <w:rsid w:val="00941A0A"/>
    <w:rsid w:val="0094301E"/>
    <w:rsid w:val="00954D76"/>
    <w:rsid w:val="0095685F"/>
    <w:rsid w:val="00957EF1"/>
    <w:rsid w:val="00963387"/>
    <w:rsid w:val="00972B9F"/>
    <w:rsid w:val="00984198"/>
    <w:rsid w:val="00997515"/>
    <w:rsid w:val="009B649E"/>
    <w:rsid w:val="009C24DC"/>
    <w:rsid w:val="009C7341"/>
    <w:rsid w:val="009D004D"/>
    <w:rsid w:val="00A02FDD"/>
    <w:rsid w:val="00A15B51"/>
    <w:rsid w:val="00A23F03"/>
    <w:rsid w:val="00A739DC"/>
    <w:rsid w:val="00A8371A"/>
    <w:rsid w:val="00A859EF"/>
    <w:rsid w:val="00A914C7"/>
    <w:rsid w:val="00A96A78"/>
    <w:rsid w:val="00AA6903"/>
    <w:rsid w:val="00AA7A99"/>
    <w:rsid w:val="00AB60BC"/>
    <w:rsid w:val="00AC422D"/>
    <w:rsid w:val="00AE02FD"/>
    <w:rsid w:val="00B03ED5"/>
    <w:rsid w:val="00B05AD3"/>
    <w:rsid w:val="00B12E27"/>
    <w:rsid w:val="00B27678"/>
    <w:rsid w:val="00B36219"/>
    <w:rsid w:val="00B418E6"/>
    <w:rsid w:val="00B41F60"/>
    <w:rsid w:val="00B552EE"/>
    <w:rsid w:val="00B553AF"/>
    <w:rsid w:val="00B60B9E"/>
    <w:rsid w:val="00B76309"/>
    <w:rsid w:val="00B83FB1"/>
    <w:rsid w:val="00BA57EB"/>
    <w:rsid w:val="00BC13B3"/>
    <w:rsid w:val="00BC3B9D"/>
    <w:rsid w:val="00BC7D81"/>
    <w:rsid w:val="00BF4C55"/>
    <w:rsid w:val="00C46142"/>
    <w:rsid w:val="00C50217"/>
    <w:rsid w:val="00C50D4F"/>
    <w:rsid w:val="00C82081"/>
    <w:rsid w:val="00C92BAE"/>
    <w:rsid w:val="00CA6D4C"/>
    <w:rsid w:val="00CB4C84"/>
    <w:rsid w:val="00CB75EE"/>
    <w:rsid w:val="00CC0895"/>
    <w:rsid w:val="00CC5F62"/>
    <w:rsid w:val="00CD20E6"/>
    <w:rsid w:val="00CD61B1"/>
    <w:rsid w:val="00CF78B1"/>
    <w:rsid w:val="00D022CF"/>
    <w:rsid w:val="00D116A6"/>
    <w:rsid w:val="00D332A6"/>
    <w:rsid w:val="00D40F22"/>
    <w:rsid w:val="00D6273D"/>
    <w:rsid w:val="00D651EE"/>
    <w:rsid w:val="00D7298C"/>
    <w:rsid w:val="00D80748"/>
    <w:rsid w:val="00D8138B"/>
    <w:rsid w:val="00D83D72"/>
    <w:rsid w:val="00DA70A2"/>
    <w:rsid w:val="00DE667A"/>
    <w:rsid w:val="00E14AAB"/>
    <w:rsid w:val="00E221C3"/>
    <w:rsid w:val="00E37566"/>
    <w:rsid w:val="00E70AD1"/>
    <w:rsid w:val="00E73374"/>
    <w:rsid w:val="00E73DAC"/>
    <w:rsid w:val="00E777A9"/>
    <w:rsid w:val="00E8129B"/>
    <w:rsid w:val="00E85B8A"/>
    <w:rsid w:val="00E90111"/>
    <w:rsid w:val="00E9087E"/>
    <w:rsid w:val="00E959B9"/>
    <w:rsid w:val="00EA32C4"/>
    <w:rsid w:val="00EC42F3"/>
    <w:rsid w:val="00ED4AE8"/>
    <w:rsid w:val="00EF6D67"/>
    <w:rsid w:val="00F11A58"/>
    <w:rsid w:val="00F40345"/>
    <w:rsid w:val="00F46FA7"/>
    <w:rsid w:val="00F63CD3"/>
    <w:rsid w:val="00F80103"/>
    <w:rsid w:val="00F81950"/>
    <w:rsid w:val="00F832C6"/>
    <w:rsid w:val="00F87904"/>
    <w:rsid w:val="00F928D2"/>
    <w:rsid w:val="00F95E76"/>
    <w:rsid w:val="00FB44D0"/>
    <w:rsid w:val="00FB4620"/>
    <w:rsid w:val="00FC1647"/>
    <w:rsid w:val="00FD6B60"/>
    <w:rsid w:val="12129036"/>
    <w:rsid w:val="5095CE9B"/>
    <w:rsid w:val="69EE34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59C"/>
  <w15:chartTrackingRefBased/>
  <w15:docId w15:val="{BD755BC5-273F-49C1-894F-B1405398E4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9087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87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8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9087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9087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9087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9087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9087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908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908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908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9087E"/>
    <w:rPr>
      <w:rFonts w:eastAsiaTheme="majorEastAsia" w:cstheme="majorBidi"/>
      <w:color w:val="272727" w:themeColor="text1" w:themeTint="D8"/>
    </w:rPr>
  </w:style>
  <w:style w:type="paragraph" w:styleId="Title">
    <w:name w:val="Title"/>
    <w:basedOn w:val="Normal"/>
    <w:next w:val="Normal"/>
    <w:link w:val="TitleChar"/>
    <w:uiPriority w:val="10"/>
    <w:qFormat/>
    <w:rsid w:val="00E908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08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9087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90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87E"/>
    <w:pPr>
      <w:spacing w:before="160"/>
      <w:jc w:val="center"/>
    </w:pPr>
    <w:rPr>
      <w:i/>
      <w:iCs/>
      <w:color w:val="404040" w:themeColor="text1" w:themeTint="BF"/>
    </w:rPr>
  </w:style>
  <w:style w:type="character" w:styleId="QuoteChar" w:customStyle="1">
    <w:name w:val="Quote Char"/>
    <w:basedOn w:val="DefaultParagraphFont"/>
    <w:link w:val="Quote"/>
    <w:uiPriority w:val="29"/>
    <w:rsid w:val="00E9087E"/>
    <w:rPr>
      <w:i/>
      <w:iCs/>
      <w:color w:val="404040" w:themeColor="text1" w:themeTint="BF"/>
    </w:rPr>
  </w:style>
  <w:style w:type="paragraph" w:styleId="ListParagraph">
    <w:name w:val="List Paragraph"/>
    <w:basedOn w:val="Normal"/>
    <w:uiPriority w:val="34"/>
    <w:qFormat/>
    <w:rsid w:val="00E9087E"/>
    <w:pPr>
      <w:ind w:left="720"/>
      <w:contextualSpacing/>
    </w:pPr>
  </w:style>
  <w:style w:type="character" w:styleId="IntenseEmphasis">
    <w:name w:val="Intense Emphasis"/>
    <w:basedOn w:val="DefaultParagraphFont"/>
    <w:uiPriority w:val="21"/>
    <w:qFormat/>
    <w:rsid w:val="00E9087E"/>
    <w:rPr>
      <w:i/>
      <w:iCs/>
      <w:color w:val="0F4761" w:themeColor="accent1" w:themeShade="BF"/>
    </w:rPr>
  </w:style>
  <w:style w:type="paragraph" w:styleId="IntenseQuote">
    <w:name w:val="Intense Quote"/>
    <w:basedOn w:val="Normal"/>
    <w:next w:val="Normal"/>
    <w:link w:val="IntenseQuoteChar"/>
    <w:uiPriority w:val="30"/>
    <w:qFormat/>
    <w:rsid w:val="00E9087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9087E"/>
    <w:rPr>
      <w:i/>
      <w:iCs/>
      <w:color w:val="0F4761" w:themeColor="accent1" w:themeShade="BF"/>
    </w:rPr>
  </w:style>
  <w:style w:type="character" w:styleId="IntenseReference">
    <w:name w:val="Intense Reference"/>
    <w:basedOn w:val="DefaultParagraphFont"/>
    <w:uiPriority w:val="32"/>
    <w:qFormat/>
    <w:rsid w:val="00E908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54FDEB-5408-4C4A-A60D-F2B01CEA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0A757-A1C0-487A-A784-F67A3305D45E}">
  <ds:schemaRefs>
    <ds:schemaRef ds:uri="http://schemas.microsoft.com/sharepoint/v3/contenttype/forms"/>
  </ds:schemaRefs>
</ds:datastoreItem>
</file>

<file path=customXml/itemProps3.xml><?xml version="1.0" encoding="utf-8"?>
<ds:datastoreItem xmlns:ds="http://schemas.openxmlformats.org/officeDocument/2006/customXml" ds:itemID="{3803DE7D-460C-4AB8-A701-E861B21762D1}">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Deanna Bradshaw</dc:creator>
  <keywords/>
  <dc:description/>
  <lastModifiedBy>Sam Morris | Aiker Legal</lastModifiedBy>
  <revision>3</revision>
  <dcterms:created xsi:type="dcterms:W3CDTF">2026-04-01T09:55:00.0000000Z</dcterms:created>
  <dcterms:modified xsi:type="dcterms:W3CDTF">2026-04-15T10:29:39.7472285Z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